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F" w:rsidRDefault="008E21A5" w:rsidP="00467A4B">
      <w:pPr>
        <w:tabs>
          <w:tab w:val="left" w:pos="0"/>
          <w:tab w:val="left" w:pos="142"/>
        </w:tabs>
        <w:spacing w:after="120"/>
        <w:jc w:val="both"/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</w:pPr>
      <w:r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567055</wp:posOffset>
            </wp:positionV>
            <wp:extent cx="695325" cy="5076825"/>
            <wp:effectExtent l="19050" t="0" r="9525" b="0"/>
            <wp:wrapNone/>
            <wp:docPr id="7" name="Obrázek 6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6"/>
                    <a:srcRect l="79667" r="92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5E7"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1519068</wp:posOffset>
            </wp:positionH>
            <wp:positionV relativeFrom="paragraph">
              <wp:posOffset>570048</wp:posOffset>
            </wp:positionV>
            <wp:extent cx="1238250" cy="1321435"/>
            <wp:effectExtent l="114300" t="95250" r="95250" b="69215"/>
            <wp:wrapNone/>
            <wp:docPr id="4" name="Obrázek 3" descr="_thb_6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hb_66840.jpg"/>
                    <pic:cNvPicPr/>
                  </pic:nvPicPr>
                  <pic:blipFill>
                    <a:blip r:embed="rId7"/>
                    <a:srcRect l="5989" t="14173" r="23955" b="10124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2382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5E7"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519430</wp:posOffset>
            </wp:positionV>
            <wp:extent cx="857250" cy="2057400"/>
            <wp:effectExtent l="247650" t="76200" r="228600" b="57150"/>
            <wp:wrapNone/>
            <wp:docPr id="2" name="Obrázek 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8572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47D" w:rsidRPr="00E4171A">
        <w:rPr>
          <w:rFonts w:asciiTheme="majorHAnsi" w:hAnsiTheme="majorHAnsi" w:cs="Times New Roman"/>
          <w:b/>
          <w:i/>
          <w:noProof/>
          <w:color w:val="FF0000"/>
          <w:sz w:val="60"/>
          <w:szCs w:val="60"/>
          <w:lang w:eastAsia="cs-CZ"/>
        </w:rPr>
        <w:t>Domov důchodců Božice, příspěvková organizace,</w:t>
      </w:r>
    </w:p>
    <w:p w:rsidR="0002447D" w:rsidRPr="00B73F49" w:rsidRDefault="00D8403E" w:rsidP="00AE05E7">
      <w:pPr>
        <w:spacing w:after="0"/>
        <w:jc w:val="center"/>
        <w:rPr>
          <w:rFonts w:cs="Times New Roman"/>
          <w:b/>
          <w:i/>
          <w:noProof/>
          <w:sz w:val="56"/>
          <w:szCs w:val="56"/>
          <w:lang w:eastAsia="cs-CZ"/>
        </w:rPr>
      </w:pPr>
      <w:r w:rsidRPr="00B73F49">
        <w:rPr>
          <w:rFonts w:cs="Times New Roman"/>
          <w:b/>
          <w:i/>
          <w:noProof/>
          <w:sz w:val="56"/>
          <w:szCs w:val="56"/>
          <w:lang w:eastAsia="cs-CZ"/>
        </w:rPr>
        <w:t xml:space="preserve">Vás srdečně zve na </w:t>
      </w:r>
    </w:p>
    <w:p w:rsidR="00D8403E" w:rsidRPr="00B73F49" w:rsidRDefault="00753178" w:rsidP="00AE05E7">
      <w:pPr>
        <w:spacing w:after="0"/>
        <w:ind w:left="709" w:hanging="709"/>
        <w:jc w:val="center"/>
        <w:rPr>
          <w:rFonts w:asciiTheme="majorHAnsi" w:hAnsiTheme="majorHAnsi" w:cs="Aharoni"/>
          <w:noProof/>
          <w:color w:val="0070C0"/>
          <w:sz w:val="116"/>
          <w:szCs w:val="116"/>
          <w:lang w:eastAsia="cs-CZ"/>
        </w:rPr>
      </w:pPr>
      <w:r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120015</wp:posOffset>
            </wp:positionV>
            <wp:extent cx="1181100" cy="1781175"/>
            <wp:effectExtent l="285750" t="152400" r="266700" b="142875"/>
            <wp:wrapNone/>
            <wp:docPr id="3" name="Obrázek 2" descr="_thb_6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hb_6684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1181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71A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278130</wp:posOffset>
            </wp:positionV>
            <wp:extent cx="1131570" cy="1771650"/>
            <wp:effectExtent l="133350" t="76200" r="125730" b="57150"/>
            <wp:wrapNone/>
            <wp:docPr id="6" name="Obrázek 5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6"/>
                    <a:srcRect l="12043" r="56508" b="62362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1315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4B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t>Fašank</w:t>
      </w:r>
    </w:p>
    <w:p w:rsidR="0002447D" w:rsidRPr="00B73F49" w:rsidRDefault="00467A4B" w:rsidP="008F3371">
      <w:pPr>
        <w:spacing w:after="240"/>
        <w:jc w:val="center"/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</w:pPr>
      <w:r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v pátek</w:t>
      </w:r>
      <w:r w:rsidR="0002447D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 xml:space="preserve"> </w:t>
      </w:r>
      <w:r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5.2.</w:t>
      </w:r>
      <w:r w:rsidR="003624FD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201</w:t>
      </w:r>
      <w:r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6</w:t>
      </w:r>
      <w:r w:rsidR="0002447D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 xml:space="preserve"> od </w:t>
      </w:r>
      <w:r w:rsidR="00D8403E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9</w:t>
      </w:r>
      <w:r w:rsidR="0002447D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:30 h</w:t>
      </w:r>
    </w:p>
    <w:p w:rsidR="0002447D" w:rsidRPr="00753178" w:rsidRDefault="008E21A5" w:rsidP="00AE05E7">
      <w:pPr>
        <w:spacing w:after="120"/>
        <w:ind w:left="2829" w:hanging="2829"/>
        <w:jc w:val="center"/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</w:pPr>
      <w:r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7506970</wp:posOffset>
            </wp:positionH>
            <wp:positionV relativeFrom="paragraph">
              <wp:posOffset>426720</wp:posOffset>
            </wp:positionV>
            <wp:extent cx="700405" cy="1443355"/>
            <wp:effectExtent l="228600" t="76200" r="213995" b="61595"/>
            <wp:wrapNone/>
            <wp:docPr id="8" name="Obrázek 7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6"/>
                    <a:srcRect l="5558" t="69449" r="75035"/>
                    <a:stretch>
                      <a:fillRect/>
                    </a:stretch>
                  </pic:blipFill>
                  <pic:spPr>
                    <a:xfrm rot="1080000">
                      <a:off x="0" y="0"/>
                      <a:ext cx="70040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CF6"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5479115</wp:posOffset>
            </wp:positionH>
            <wp:positionV relativeFrom="paragraph">
              <wp:posOffset>8406</wp:posOffset>
            </wp:positionV>
            <wp:extent cx="1262380" cy="1771650"/>
            <wp:effectExtent l="133350" t="76200" r="109220" b="76200"/>
            <wp:wrapNone/>
            <wp:docPr id="10" name="Obrázek 5" descr="400_F_505056_jiE1BdIjtgznathMIathzIbtCzn6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5056_jiE1BdIjtgznathMIathzIbtCzn6Gh.jpg"/>
                    <pic:cNvPicPr/>
                  </pic:nvPicPr>
                  <pic:blipFill>
                    <a:blip r:embed="rId6"/>
                    <a:srcRect l="8337" r="56508" b="62362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2623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3E"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t>v jídelně Domova</w:t>
      </w:r>
      <w:r w:rsidR="00FD7E20" w:rsidRPr="00753178">
        <w:rPr>
          <w:rFonts w:asciiTheme="majorHAnsi" w:hAnsiTheme="majorHAnsi" w:cs="Times New Roman"/>
          <w:b/>
          <w:i/>
          <w:noProof/>
          <w:color w:val="FF0000"/>
          <w:sz w:val="56"/>
          <w:szCs w:val="56"/>
          <w:lang w:eastAsia="cs-CZ"/>
        </w:rPr>
        <w:t>.</w:t>
      </w:r>
    </w:p>
    <w:p w:rsidR="006A5FBE" w:rsidRDefault="006A5FBE" w:rsidP="00AE05E7">
      <w:pPr>
        <w:spacing w:after="120"/>
        <w:ind w:left="2829" w:hanging="2829"/>
        <w:jc w:val="center"/>
        <w:rPr>
          <w:rFonts w:asciiTheme="majorHAnsi" w:hAnsiTheme="majorHAnsi" w:cs="Times New Roman"/>
          <w:b/>
          <w:i/>
          <w:noProof/>
          <w:sz w:val="56"/>
          <w:szCs w:val="56"/>
          <w:lang w:eastAsia="cs-CZ"/>
        </w:rPr>
      </w:pPr>
    </w:p>
    <w:p w:rsidR="006A5FBE" w:rsidRPr="006A5FBE" w:rsidRDefault="006A5FBE" w:rsidP="006A5FBE">
      <w:pPr>
        <w:pStyle w:val="Odstavecseseznamem"/>
        <w:spacing w:after="0"/>
        <w:ind w:left="714"/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</w:pPr>
      <w:r w:rsidRPr="006A5FBE"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  <w:t>K tanci a poslechu zahraje p. Hlaďo.</w:t>
      </w:r>
    </w:p>
    <w:p w:rsidR="006A5FBE" w:rsidRPr="006A5FBE" w:rsidRDefault="006A5FBE" w:rsidP="00054295">
      <w:pPr>
        <w:pStyle w:val="Odstavecseseznamem"/>
        <w:spacing w:after="0"/>
        <w:ind w:left="714"/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</w:pPr>
      <w:r w:rsidRPr="006A5FBE">
        <w:rPr>
          <w:rFonts w:asciiTheme="majorHAnsi" w:hAnsiTheme="majorHAnsi" w:cs="Times New Roman"/>
          <w:b/>
          <w:i/>
          <w:noProof/>
          <w:sz w:val="52"/>
          <w:szCs w:val="52"/>
          <w:lang w:eastAsia="cs-CZ"/>
        </w:rPr>
        <w:t>Návštěvu Vám zpříjemní vystoupení žáků ZŠ Božice.</w:t>
      </w:r>
    </w:p>
    <w:p w:rsidR="006A5FBE" w:rsidRPr="006A5FBE" w:rsidRDefault="006A5FBE" w:rsidP="00054295">
      <w:pPr>
        <w:pStyle w:val="Odstavecseseznamem"/>
        <w:spacing w:after="0"/>
        <w:ind w:left="714"/>
        <w:rPr>
          <w:rFonts w:asciiTheme="majorHAnsi" w:hAnsiTheme="majorHAnsi" w:cs="Times New Roman"/>
          <w:b/>
          <w:i/>
          <w:noProof/>
          <w:color w:val="C0504D" w:themeColor="accent2"/>
          <w:sz w:val="44"/>
          <w:szCs w:val="44"/>
          <w:lang w:eastAsia="cs-CZ"/>
        </w:rPr>
      </w:pPr>
    </w:p>
    <w:p w:rsidR="002221B2" w:rsidRDefault="00FD7E20" w:rsidP="00937CB2">
      <w:pPr>
        <w:spacing w:after="120"/>
        <w:ind w:left="7080" w:hanging="7080"/>
        <w:jc w:val="center"/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</w:pPr>
      <w:r w:rsidRPr="00B73F49"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  <w:t>Těšíme se na setkání s Vámi!</w:t>
      </w:r>
    </w:p>
    <w:sectPr w:rsidR="002221B2" w:rsidSect="0032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F58"/>
    <w:multiLevelType w:val="hybridMultilevel"/>
    <w:tmpl w:val="AFEE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7B0A"/>
    <w:multiLevelType w:val="hybridMultilevel"/>
    <w:tmpl w:val="E13A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6FC80C6D"/>
    <w:multiLevelType w:val="hybridMultilevel"/>
    <w:tmpl w:val="C000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553"/>
    <w:rsid w:val="0002447D"/>
    <w:rsid w:val="00054295"/>
    <w:rsid w:val="00102F6F"/>
    <w:rsid w:val="001763C7"/>
    <w:rsid w:val="002221B2"/>
    <w:rsid w:val="002B606F"/>
    <w:rsid w:val="00325553"/>
    <w:rsid w:val="003624FD"/>
    <w:rsid w:val="003863A8"/>
    <w:rsid w:val="00467A4B"/>
    <w:rsid w:val="00537DCB"/>
    <w:rsid w:val="005E19DA"/>
    <w:rsid w:val="00623468"/>
    <w:rsid w:val="006349FB"/>
    <w:rsid w:val="006A3530"/>
    <w:rsid w:val="006A5FBE"/>
    <w:rsid w:val="006D720D"/>
    <w:rsid w:val="00753178"/>
    <w:rsid w:val="007D33DE"/>
    <w:rsid w:val="007E45FA"/>
    <w:rsid w:val="008029EF"/>
    <w:rsid w:val="00864961"/>
    <w:rsid w:val="0087740D"/>
    <w:rsid w:val="008E21A5"/>
    <w:rsid w:val="008F3371"/>
    <w:rsid w:val="00934A1C"/>
    <w:rsid w:val="00937CB2"/>
    <w:rsid w:val="00A346F5"/>
    <w:rsid w:val="00A81590"/>
    <w:rsid w:val="00A91AE5"/>
    <w:rsid w:val="00AC005C"/>
    <w:rsid w:val="00AE05E7"/>
    <w:rsid w:val="00B16193"/>
    <w:rsid w:val="00B73F49"/>
    <w:rsid w:val="00C56898"/>
    <w:rsid w:val="00CE4BDF"/>
    <w:rsid w:val="00D8403E"/>
    <w:rsid w:val="00E4171A"/>
    <w:rsid w:val="00EE6DB5"/>
    <w:rsid w:val="00FD7E20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9D40-17BE-4D07-A93B-3FE7078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7</cp:revision>
  <cp:lastPrinted>2016-01-26T12:43:00Z</cp:lastPrinted>
  <dcterms:created xsi:type="dcterms:W3CDTF">2016-01-21T08:20:00Z</dcterms:created>
  <dcterms:modified xsi:type="dcterms:W3CDTF">2016-01-26T13:11:00Z</dcterms:modified>
</cp:coreProperties>
</file>